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F592D" w14:textId="71FC8BC3" w:rsidR="009E4D5A" w:rsidRPr="006541C2" w:rsidRDefault="00A6163D" w:rsidP="009E4D5A">
      <w:pPr>
        <w:spacing w:after="120" w:line="240" w:lineRule="auto"/>
        <w:jc w:val="right"/>
        <w:rPr>
          <w:rFonts w:cstheme="minorHAnsi"/>
          <w:sz w:val="20"/>
          <w:szCs w:val="20"/>
        </w:rPr>
      </w:pPr>
      <w:bookmarkStart w:id="0" w:name="_Hlk519855199"/>
      <w:r w:rsidRPr="00D04467">
        <w:rPr>
          <w:rFonts w:cstheme="minorHAnsi"/>
          <w:sz w:val="20"/>
          <w:szCs w:val="20"/>
        </w:rPr>
        <w:t xml:space="preserve">Załącznik nr </w:t>
      </w:r>
      <w:r w:rsidR="00F61A8E">
        <w:rPr>
          <w:rFonts w:cstheme="minorHAnsi"/>
          <w:sz w:val="20"/>
          <w:szCs w:val="20"/>
        </w:rPr>
        <w:t>5</w:t>
      </w:r>
      <w:r w:rsidRPr="00D04467">
        <w:rPr>
          <w:rFonts w:cstheme="minorHAnsi"/>
          <w:sz w:val="20"/>
          <w:szCs w:val="20"/>
        </w:rPr>
        <w:br/>
      </w:r>
      <w:r w:rsidR="009E4D5A" w:rsidRPr="006541C2">
        <w:rPr>
          <w:rFonts w:cstheme="minorHAnsi"/>
          <w:sz w:val="20"/>
          <w:szCs w:val="20"/>
        </w:rPr>
        <w:t>do Ogłoszenia nr NZP 26.</w:t>
      </w:r>
      <w:r w:rsidR="006541C2" w:rsidRPr="006541C2">
        <w:rPr>
          <w:rFonts w:cstheme="minorHAnsi"/>
          <w:sz w:val="20"/>
          <w:szCs w:val="20"/>
        </w:rPr>
        <w:t>11.</w:t>
      </w:r>
      <w:r w:rsidR="009E4D5A" w:rsidRPr="006541C2">
        <w:rPr>
          <w:rFonts w:cstheme="minorHAnsi"/>
          <w:sz w:val="20"/>
          <w:szCs w:val="20"/>
        </w:rPr>
        <w:t>2020</w:t>
      </w:r>
    </w:p>
    <w:p w14:paraId="7A7BACAD" w14:textId="77777777" w:rsidR="00371315" w:rsidRPr="00D04467" w:rsidRDefault="00371315" w:rsidP="00371315">
      <w:pPr>
        <w:spacing w:after="0" w:line="240" w:lineRule="auto"/>
        <w:rPr>
          <w:rFonts w:cstheme="minorHAnsi"/>
          <w:sz w:val="16"/>
          <w:szCs w:val="16"/>
        </w:rPr>
      </w:pPr>
      <w:r w:rsidRPr="00D04467">
        <w:rPr>
          <w:rFonts w:cstheme="minorHAnsi"/>
          <w:sz w:val="16"/>
          <w:szCs w:val="16"/>
        </w:rPr>
        <w:t>pieczęć Wykonawcy</w:t>
      </w:r>
    </w:p>
    <w:tbl>
      <w:tblPr>
        <w:tblW w:w="14029" w:type="dxa"/>
        <w:tblInd w:w="-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613"/>
        <w:gridCol w:w="423"/>
        <w:gridCol w:w="5245"/>
        <w:gridCol w:w="1701"/>
        <w:gridCol w:w="2410"/>
      </w:tblGrid>
      <w:tr w:rsidR="004118AC" w:rsidRPr="00A6163D" w14:paraId="14A95D06" w14:textId="77777777" w:rsidTr="00F61A8E">
        <w:trPr>
          <w:trHeight w:val="575"/>
          <w:tblHeader/>
        </w:trPr>
        <w:tc>
          <w:tcPr>
            <w:tcW w:w="140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BE1132C" w14:textId="77777777" w:rsidR="004118AC" w:rsidRPr="00F10B49" w:rsidRDefault="004118AC" w:rsidP="00FF633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0B4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Wykaz osób</w:t>
            </w:r>
          </w:p>
        </w:tc>
      </w:tr>
      <w:tr w:rsidR="004118AC" w:rsidRPr="00A6163D" w14:paraId="62CA722C" w14:textId="77777777" w:rsidTr="00F61A8E">
        <w:tc>
          <w:tcPr>
            <w:tcW w:w="140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35682" w14:textId="148092A7" w:rsidR="004118AC" w:rsidRPr="00F10B49" w:rsidRDefault="004118AC" w:rsidP="001D5E4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10B49">
              <w:rPr>
                <w:rFonts w:eastAsia="Times New Roman" w:cstheme="minorHAnsi"/>
                <w:b/>
                <w:bCs/>
                <w:lang w:eastAsia="pl-PL"/>
              </w:rPr>
              <w:t>K</w:t>
            </w:r>
            <w:r w:rsidR="003538A2" w:rsidRPr="00F10B49">
              <w:rPr>
                <w:rFonts w:eastAsia="Times New Roman" w:cstheme="minorHAnsi"/>
                <w:b/>
                <w:bCs/>
                <w:lang w:eastAsia="pl-PL"/>
              </w:rPr>
              <w:t>walifikowany pracownik ochrony legitymujący się co najmniej 3 letnim doświadczeniem</w:t>
            </w:r>
            <w:r w:rsidR="00E510F1" w:rsidRPr="00F10B49">
              <w:rPr>
                <w:rFonts w:eastAsia="Times New Roman" w:cstheme="minorHAnsi"/>
                <w:b/>
                <w:bCs/>
                <w:lang w:eastAsia="pl-PL"/>
              </w:rPr>
              <w:br/>
            </w:r>
            <w:r w:rsidRPr="00F10B49">
              <w:rPr>
                <w:rFonts w:eastAsia="Times New Roman" w:cstheme="minorHAnsi"/>
                <w:b/>
                <w:bCs/>
                <w:lang w:eastAsia="pl-PL"/>
              </w:rPr>
              <w:t>zdobytym w muzeach lub obiektach gromadzących i eksponujących dobra kultury</w:t>
            </w:r>
            <w:r w:rsidR="00F10B49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F10B49" w:rsidRPr="00F10B49">
              <w:rPr>
                <w:rFonts w:eastAsia="Times New Roman" w:cstheme="minorHAnsi"/>
                <w:b/>
                <w:bCs/>
                <w:lang w:eastAsia="pl-PL"/>
              </w:rPr>
              <w:t>posiadający uprawnienia do posiadania broni</w:t>
            </w:r>
          </w:p>
        </w:tc>
      </w:tr>
      <w:tr w:rsidR="00F10B49" w:rsidRPr="00A6163D" w14:paraId="236CFE41" w14:textId="77777777" w:rsidTr="00F61A8E">
        <w:trPr>
          <w:tblHeader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73775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bookmarkStart w:id="1" w:name="_Hlk58440310"/>
            <w:r w:rsidRPr="00A6163D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273EA0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6163D">
              <w:rPr>
                <w:rFonts w:cstheme="minorHAnsi"/>
              </w:rPr>
              <w:t>Imię i nazwisko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A3FAA" w14:textId="3C3A751A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6163D">
              <w:rPr>
                <w:rFonts w:cstheme="minorHAnsi"/>
              </w:rPr>
              <w:t>Informacja o kwalifikacjach zawodowych</w:t>
            </w:r>
            <w:r>
              <w:rPr>
                <w:rFonts w:cstheme="minorHAnsi"/>
              </w:rPr>
              <w:t xml:space="preserve">, uprawnieniach </w:t>
            </w:r>
            <w:r w:rsidRPr="00A6163D">
              <w:rPr>
                <w:rFonts w:eastAsia="Times New Roman" w:cstheme="minorHAnsi"/>
                <w:lang w:eastAsia="pl-PL"/>
              </w:rPr>
              <w:t>(Numer</w:t>
            </w:r>
            <w:r>
              <w:rPr>
                <w:rFonts w:eastAsia="Times New Roman" w:cstheme="minorHAnsi"/>
                <w:lang w:eastAsia="pl-PL"/>
              </w:rPr>
              <w:t xml:space="preserve"> z wykazu</w:t>
            </w:r>
            <w:r w:rsidRPr="00A6163D">
              <w:rPr>
                <w:rFonts w:eastAsia="Times New Roman" w:cstheme="minorHAnsi"/>
                <w:lang w:eastAsia="pl-PL"/>
              </w:rPr>
              <w:t xml:space="preserve"> i rodzaj uprawnień)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F8937CC" w14:textId="15FEE684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6163D">
              <w:rPr>
                <w:rFonts w:cstheme="minorHAnsi"/>
              </w:rPr>
              <w:t>Doświadczenie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E2E5B30" w14:textId="31598C90" w:rsidR="00F10B49" w:rsidRPr="00A6163D" w:rsidRDefault="00F61A8E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</w:t>
            </w:r>
            <w:r w:rsidR="00F10B49" w:rsidRPr="00A6163D">
              <w:rPr>
                <w:rFonts w:eastAsia="Times New Roman" w:cstheme="minorHAnsi"/>
                <w:lang w:eastAsia="pl-PL"/>
              </w:rPr>
              <w:t>odstaw</w:t>
            </w:r>
            <w:r>
              <w:rPr>
                <w:rFonts w:eastAsia="Times New Roman" w:cstheme="minorHAnsi"/>
                <w:lang w:eastAsia="pl-PL"/>
              </w:rPr>
              <w:t>a</w:t>
            </w:r>
            <w:r w:rsidR="00F10B49" w:rsidRPr="00A6163D">
              <w:rPr>
                <w:rFonts w:eastAsia="Times New Roman" w:cstheme="minorHAnsi"/>
                <w:lang w:eastAsia="pl-PL"/>
              </w:rPr>
              <w:t xml:space="preserve"> dysponowania</w:t>
            </w:r>
          </w:p>
        </w:tc>
      </w:tr>
      <w:bookmarkEnd w:id="1"/>
      <w:tr w:rsidR="00F10B49" w:rsidRPr="00A6163D" w14:paraId="4C58B12C" w14:textId="77777777" w:rsidTr="00F61A8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ADDA0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4FC38" w14:textId="77777777" w:rsidR="00F10B49" w:rsidRPr="00A6163D" w:rsidRDefault="00F10B49" w:rsidP="00F10B4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CD9EA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0E396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7DBD1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10B49" w:rsidRPr="00A6163D" w14:paraId="4A27E8ED" w14:textId="77777777" w:rsidTr="00F61A8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D7422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D0E07" w14:textId="77777777" w:rsidR="00F10B49" w:rsidRPr="00A6163D" w:rsidRDefault="00F10B49" w:rsidP="00F10B4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FD591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11043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9E375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10B49" w:rsidRPr="00A6163D" w14:paraId="2304D412" w14:textId="77777777" w:rsidTr="00F61A8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6FBF4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C9A14" w14:textId="77777777" w:rsidR="00F10B49" w:rsidRPr="00A6163D" w:rsidRDefault="00F10B49" w:rsidP="00F10B4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FD453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12C93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7D49F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10B49" w:rsidRPr="00A6163D" w14:paraId="379FCFED" w14:textId="77777777" w:rsidTr="00F61A8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AA872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CF3A8" w14:textId="77777777" w:rsidR="00F10B49" w:rsidRPr="00A6163D" w:rsidRDefault="00F10B49" w:rsidP="00F10B4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C507D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8D128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CCE36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10B49" w:rsidRPr="00A6163D" w14:paraId="48D90ECE" w14:textId="77777777" w:rsidTr="00F61A8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4197F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2BFAD" w14:textId="77777777" w:rsidR="00F10B49" w:rsidRPr="00A6163D" w:rsidRDefault="00F10B49" w:rsidP="00F10B4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045F1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7DCEF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38103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10B49" w:rsidRPr="00A6163D" w14:paraId="57BDE202" w14:textId="77777777" w:rsidTr="00F61A8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9234F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C57A7" w14:textId="77777777" w:rsidR="00F10B49" w:rsidRPr="00A6163D" w:rsidRDefault="00F10B49" w:rsidP="00F10B4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B8638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90969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AA663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10B49" w:rsidRPr="00A6163D" w14:paraId="2CB1E4F7" w14:textId="77777777" w:rsidTr="00F61A8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33671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C4DF1" w14:textId="77777777" w:rsidR="00F10B49" w:rsidRPr="00A6163D" w:rsidRDefault="00F10B49" w:rsidP="00F10B4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6D590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BEC4D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50A89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10B49" w:rsidRPr="00A6163D" w14:paraId="38424A49" w14:textId="77777777" w:rsidTr="00F61A8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83E92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52C59" w14:textId="77777777" w:rsidR="00F10B49" w:rsidRPr="00A6163D" w:rsidRDefault="00F10B49" w:rsidP="00F10B4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32CD9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C447E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C7070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10B49" w:rsidRPr="00A6163D" w14:paraId="4154B9B9" w14:textId="77777777" w:rsidTr="00F61A8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E6421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3F977" w14:textId="77777777" w:rsidR="00F10B49" w:rsidRPr="00A6163D" w:rsidRDefault="00F10B49" w:rsidP="00F10B4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61BE6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9464F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B1300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10B49" w:rsidRPr="00A6163D" w14:paraId="6A02CA57" w14:textId="77777777" w:rsidTr="00F61A8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FC788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69CF4" w14:textId="77777777" w:rsidR="00F10B49" w:rsidRPr="00A6163D" w:rsidRDefault="00F10B49" w:rsidP="00F10B4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FE987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E8BF3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BD40D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10B49" w:rsidRPr="00A6163D" w14:paraId="2FD90803" w14:textId="77777777" w:rsidTr="00F61A8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98448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4C57A" w14:textId="77777777" w:rsidR="00F10B49" w:rsidRPr="00A6163D" w:rsidRDefault="00F10B49" w:rsidP="00F10B4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8B4F5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2FA76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F6A97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10B49" w:rsidRPr="00A6163D" w14:paraId="1884EF0C" w14:textId="77777777" w:rsidTr="00F61A8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EDE5B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4FFAE" w14:textId="77777777" w:rsidR="00F10B49" w:rsidRPr="00A6163D" w:rsidRDefault="00F10B49" w:rsidP="00F10B4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1A003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458D9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15ACA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10B49" w:rsidRPr="00A6163D" w14:paraId="441B2E20" w14:textId="77777777" w:rsidTr="00F61A8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88375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7E590" w14:textId="77777777" w:rsidR="00F10B49" w:rsidRPr="00A6163D" w:rsidRDefault="00F10B49" w:rsidP="00F10B4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E98C9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817D5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724CB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10B49" w:rsidRPr="00A6163D" w14:paraId="2272D5FC" w14:textId="77777777" w:rsidTr="00F61A8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ED18E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A35B1" w14:textId="77777777" w:rsidR="00F10B49" w:rsidRPr="00A6163D" w:rsidRDefault="00F10B49" w:rsidP="00F10B4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A7993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6F80A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64005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10B49" w:rsidRPr="00A6163D" w14:paraId="7A0D6D7B" w14:textId="77777777" w:rsidTr="00F61A8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DF47D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92611" w14:textId="77777777" w:rsidR="00F10B49" w:rsidRPr="00A6163D" w:rsidRDefault="00F10B49" w:rsidP="00F10B4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63F08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CDC1E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525F1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10B49" w:rsidRPr="00A6163D" w14:paraId="4FD10056" w14:textId="77777777" w:rsidTr="00F61A8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2517F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D3BCB" w14:textId="77777777" w:rsidR="00F10B49" w:rsidRPr="00A6163D" w:rsidRDefault="00F10B49" w:rsidP="00F10B4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BBF9A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23D27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0E294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10B49" w:rsidRPr="00A6163D" w14:paraId="2FE9E69B" w14:textId="77777777" w:rsidTr="00F61A8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70612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0955E" w14:textId="77777777" w:rsidR="00F10B49" w:rsidRPr="00A6163D" w:rsidRDefault="00F10B49" w:rsidP="00F10B4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EECCC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F2A0D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CE353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17F72" w:rsidRPr="00A6163D" w14:paraId="048BF7E1" w14:textId="77777777" w:rsidTr="00F61A8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A4A60" w14:textId="77777777" w:rsidR="00217F72" w:rsidRPr="00A6163D" w:rsidRDefault="00217F72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43125" w14:textId="77777777" w:rsidR="00217F72" w:rsidRPr="00A6163D" w:rsidRDefault="00217F72" w:rsidP="00F10B4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E4457" w14:textId="77777777" w:rsidR="00217F72" w:rsidRPr="00A6163D" w:rsidRDefault="00217F72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086A9" w14:textId="77777777" w:rsidR="00217F72" w:rsidRPr="00A6163D" w:rsidRDefault="00217F72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ADF0F" w14:textId="77777777" w:rsidR="00217F72" w:rsidRPr="00A6163D" w:rsidRDefault="00217F72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17F72" w:rsidRPr="00A6163D" w14:paraId="7B5DC0DA" w14:textId="77777777" w:rsidTr="00F61A8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F5FF2" w14:textId="77777777" w:rsidR="00217F72" w:rsidRPr="00A6163D" w:rsidRDefault="00217F72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094B0" w14:textId="77777777" w:rsidR="00217F72" w:rsidRPr="00A6163D" w:rsidRDefault="00217F72" w:rsidP="00F10B4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5129C" w14:textId="77777777" w:rsidR="00217F72" w:rsidRPr="00A6163D" w:rsidRDefault="00217F72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7A903" w14:textId="77777777" w:rsidR="00217F72" w:rsidRPr="00A6163D" w:rsidRDefault="00217F72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BB6B9" w14:textId="77777777" w:rsidR="00217F72" w:rsidRPr="00A6163D" w:rsidRDefault="00217F72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10B49" w:rsidRPr="00A6163D" w14:paraId="49CFC6B9" w14:textId="77777777" w:rsidTr="00F61A8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6E1C7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08501" w14:textId="77777777" w:rsidR="00F10B49" w:rsidRPr="00A6163D" w:rsidRDefault="00F10B49" w:rsidP="00F10B4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B5EEA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511E6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C64B1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10B49" w:rsidRPr="00A6163D" w14:paraId="4DC5BAF6" w14:textId="77777777" w:rsidTr="00F61A8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1D36F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8F2C2" w14:textId="77777777" w:rsidR="00F10B49" w:rsidRPr="00A6163D" w:rsidRDefault="00F10B49" w:rsidP="00F10B4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5E77A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E00F1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724A6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10B49" w:rsidRPr="00A6163D" w14:paraId="7C1B1251" w14:textId="77777777" w:rsidTr="00F61A8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25439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5D4EB" w14:textId="77777777" w:rsidR="00F10B49" w:rsidRPr="00A6163D" w:rsidRDefault="00F10B49" w:rsidP="00F10B4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5F66A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B1F71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21136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D1E89" w:rsidRPr="00A6163D" w14:paraId="489FDF4A" w14:textId="77777777" w:rsidTr="00F61A8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15ED8" w14:textId="77777777" w:rsidR="00AD1E89" w:rsidRPr="00A6163D" w:rsidRDefault="00AD1E8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07FA6" w14:textId="77777777" w:rsidR="00AD1E89" w:rsidRPr="00A6163D" w:rsidRDefault="00AD1E89" w:rsidP="00F10B4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DF4D2" w14:textId="77777777" w:rsidR="00AD1E89" w:rsidRPr="00A6163D" w:rsidRDefault="00AD1E8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5FD52" w14:textId="77777777" w:rsidR="00AD1E89" w:rsidRPr="00A6163D" w:rsidRDefault="00AD1E8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4153E" w14:textId="77777777" w:rsidR="00AD1E89" w:rsidRPr="00A6163D" w:rsidRDefault="00AD1E8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D1E89" w:rsidRPr="00A6163D" w14:paraId="1D69A3F4" w14:textId="77777777" w:rsidTr="00F61A8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FCF85" w14:textId="77777777" w:rsidR="00AD1E89" w:rsidRPr="00A6163D" w:rsidRDefault="00AD1E8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90B1E" w14:textId="77777777" w:rsidR="00AD1E89" w:rsidRPr="00A6163D" w:rsidRDefault="00AD1E89" w:rsidP="00F10B4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C43A8" w14:textId="77777777" w:rsidR="00AD1E89" w:rsidRPr="00A6163D" w:rsidRDefault="00AD1E8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C61FF" w14:textId="77777777" w:rsidR="00AD1E89" w:rsidRPr="00A6163D" w:rsidRDefault="00AD1E8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81E93" w14:textId="77777777" w:rsidR="00AD1E89" w:rsidRPr="00A6163D" w:rsidRDefault="00AD1E8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D1E89" w:rsidRPr="00A6163D" w14:paraId="746267BD" w14:textId="77777777" w:rsidTr="00F61A8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A0BAF" w14:textId="77777777" w:rsidR="00AD1E89" w:rsidRPr="00A6163D" w:rsidRDefault="00AD1E8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F2153" w14:textId="77777777" w:rsidR="00AD1E89" w:rsidRPr="00A6163D" w:rsidRDefault="00AD1E89" w:rsidP="00F10B4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E4472" w14:textId="77777777" w:rsidR="00AD1E89" w:rsidRPr="00A6163D" w:rsidRDefault="00AD1E8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49457" w14:textId="77777777" w:rsidR="00AD1E89" w:rsidRPr="00A6163D" w:rsidRDefault="00AD1E8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BC005" w14:textId="77777777" w:rsidR="00AD1E89" w:rsidRPr="00A6163D" w:rsidRDefault="00AD1E8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D1E89" w:rsidRPr="00A6163D" w14:paraId="02B7D90F" w14:textId="77777777" w:rsidTr="00F61A8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EF18C" w14:textId="77777777" w:rsidR="00AD1E89" w:rsidRPr="00A6163D" w:rsidRDefault="00AD1E8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54A9F" w14:textId="77777777" w:rsidR="00AD1E89" w:rsidRPr="00A6163D" w:rsidRDefault="00AD1E89" w:rsidP="00F10B4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C8987" w14:textId="77777777" w:rsidR="00AD1E89" w:rsidRPr="00A6163D" w:rsidRDefault="00AD1E8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50318" w14:textId="77777777" w:rsidR="00AD1E89" w:rsidRPr="00A6163D" w:rsidRDefault="00AD1E8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47DB8" w14:textId="77777777" w:rsidR="00AD1E89" w:rsidRPr="00A6163D" w:rsidRDefault="00AD1E8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D1E89" w:rsidRPr="00A6163D" w14:paraId="656ABC2D" w14:textId="77777777" w:rsidTr="00F61A8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6D509" w14:textId="77777777" w:rsidR="00AD1E89" w:rsidRPr="00A6163D" w:rsidRDefault="00AD1E8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7A02D" w14:textId="77777777" w:rsidR="00AD1E89" w:rsidRPr="00A6163D" w:rsidRDefault="00AD1E89" w:rsidP="00F10B4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89306" w14:textId="77777777" w:rsidR="00AD1E89" w:rsidRPr="00A6163D" w:rsidRDefault="00AD1E8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D1B42" w14:textId="77777777" w:rsidR="00AD1E89" w:rsidRPr="00A6163D" w:rsidRDefault="00AD1E8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B7C42" w14:textId="77777777" w:rsidR="00AD1E89" w:rsidRPr="00A6163D" w:rsidRDefault="00AD1E8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10B49" w:rsidRPr="00A6163D" w14:paraId="7EE25884" w14:textId="77777777" w:rsidTr="00F61A8E">
        <w:tc>
          <w:tcPr>
            <w:tcW w:w="140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4BC8D" w14:textId="6FB2678C" w:rsidR="00F10B49" w:rsidRPr="00F10B49" w:rsidRDefault="00F10B49" w:rsidP="001D5E4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10B49">
              <w:rPr>
                <w:rFonts w:eastAsia="Times New Roman" w:cstheme="minorHAnsi"/>
                <w:b/>
                <w:bCs/>
                <w:lang w:eastAsia="pl-PL"/>
              </w:rPr>
              <w:t>Kwalifikowany pracownik ochrony (</w:t>
            </w:r>
            <w:r w:rsidR="00AD1E89">
              <w:rPr>
                <w:rFonts w:eastAsia="Times New Roman" w:cstheme="minorHAnsi"/>
                <w:b/>
                <w:bCs/>
                <w:lang w:eastAsia="pl-PL"/>
              </w:rPr>
              <w:t>lider</w:t>
            </w:r>
            <w:r w:rsidRPr="00F10B49">
              <w:rPr>
                <w:rFonts w:eastAsia="Times New Roman" w:cstheme="minorHAnsi"/>
                <w:b/>
                <w:bCs/>
                <w:lang w:eastAsia="pl-PL"/>
              </w:rPr>
              <w:t xml:space="preserve"> oddziału) legitymujący się co najmniej 5 letnim doświadczeniem</w:t>
            </w:r>
            <w:r w:rsidRPr="00F10B49">
              <w:rPr>
                <w:rFonts w:eastAsia="Times New Roman" w:cstheme="minorHAnsi"/>
                <w:b/>
                <w:bCs/>
                <w:lang w:eastAsia="pl-PL"/>
              </w:rPr>
              <w:br/>
              <w:t xml:space="preserve">zdobytym w muzeach lub obiektach gromadzących i </w:t>
            </w:r>
            <w:r w:rsidRPr="00F10B49">
              <w:rPr>
                <w:rFonts w:eastAsia="Times New Roman" w:cstheme="minorHAnsi"/>
                <w:b/>
                <w:bCs/>
                <w:lang w:eastAsia="pl-PL" w:bidi="pl-PL"/>
              </w:rPr>
              <w:t>eksponujących</w:t>
            </w:r>
            <w:r w:rsidRPr="00F10B49">
              <w:rPr>
                <w:rFonts w:eastAsia="Times New Roman" w:cstheme="minorHAnsi"/>
                <w:b/>
                <w:bCs/>
                <w:lang w:eastAsia="pl-PL"/>
              </w:rPr>
              <w:t xml:space="preserve"> dobra kultury posiadający uprawnienia do posiadania broni</w:t>
            </w:r>
          </w:p>
        </w:tc>
      </w:tr>
      <w:tr w:rsidR="00F10B49" w:rsidRPr="00A6163D" w14:paraId="0C0CBE05" w14:textId="77777777" w:rsidTr="00F61A8E">
        <w:trPr>
          <w:tblHeader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90DF9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6163D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9F8E0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6163D">
              <w:rPr>
                <w:rFonts w:cstheme="minorHAnsi"/>
              </w:rPr>
              <w:t>Imię i nazwisko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D870A" w14:textId="0421E49E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6163D">
              <w:rPr>
                <w:rFonts w:cstheme="minorHAnsi"/>
              </w:rPr>
              <w:t>Informacja o kwalifikacjach zawodowych</w:t>
            </w:r>
            <w:r>
              <w:rPr>
                <w:rFonts w:cstheme="minorHAnsi"/>
              </w:rPr>
              <w:t xml:space="preserve">, uprawnieniach </w:t>
            </w:r>
            <w:r w:rsidRPr="00A6163D">
              <w:rPr>
                <w:rFonts w:eastAsia="Times New Roman" w:cstheme="minorHAnsi"/>
                <w:lang w:eastAsia="pl-PL"/>
              </w:rPr>
              <w:t>(Numer</w:t>
            </w:r>
            <w:r>
              <w:rPr>
                <w:rFonts w:eastAsia="Times New Roman" w:cstheme="minorHAnsi"/>
                <w:lang w:eastAsia="pl-PL"/>
              </w:rPr>
              <w:t xml:space="preserve"> z wykazu</w:t>
            </w:r>
            <w:r w:rsidRPr="00A6163D">
              <w:rPr>
                <w:rFonts w:eastAsia="Times New Roman" w:cstheme="minorHAnsi"/>
                <w:lang w:eastAsia="pl-PL"/>
              </w:rPr>
              <w:t xml:space="preserve"> i rodzaj uprawnień)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A12400E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6163D">
              <w:rPr>
                <w:rFonts w:cstheme="minorHAnsi"/>
              </w:rPr>
              <w:t>Doświadczenie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930467B" w14:textId="47D51DD8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</w:t>
            </w:r>
            <w:r w:rsidRPr="00A6163D">
              <w:rPr>
                <w:rFonts w:eastAsia="Times New Roman" w:cstheme="minorHAnsi"/>
                <w:lang w:eastAsia="pl-PL"/>
              </w:rPr>
              <w:t>odstaw</w:t>
            </w:r>
            <w:r>
              <w:rPr>
                <w:rFonts w:eastAsia="Times New Roman" w:cstheme="minorHAnsi"/>
                <w:lang w:eastAsia="pl-PL"/>
              </w:rPr>
              <w:t>a</w:t>
            </w:r>
            <w:r w:rsidRPr="00A6163D">
              <w:rPr>
                <w:rFonts w:eastAsia="Times New Roman" w:cstheme="minorHAnsi"/>
                <w:lang w:eastAsia="pl-PL"/>
              </w:rPr>
              <w:t xml:space="preserve"> dysponowania</w:t>
            </w:r>
          </w:p>
        </w:tc>
      </w:tr>
      <w:tr w:rsidR="00F10B49" w:rsidRPr="00A6163D" w14:paraId="217F940A" w14:textId="77777777" w:rsidTr="00F61A8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AC45A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B8909" w14:textId="77777777" w:rsidR="00F10B49" w:rsidRPr="00A6163D" w:rsidRDefault="00F10B49" w:rsidP="00F10B4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4FE07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231A1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6B44C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10B49" w:rsidRPr="00A6163D" w14:paraId="46300C16" w14:textId="77777777" w:rsidTr="00F61A8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44DD1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9FC3A" w14:textId="77777777" w:rsidR="00F10B49" w:rsidRPr="00A6163D" w:rsidRDefault="00F10B49" w:rsidP="00F10B4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E2AD6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E57EB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F95BB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10B49" w:rsidRPr="00A6163D" w14:paraId="4A483529" w14:textId="77777777" w:rsidTr="00F61A8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79E1D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9A3C3" w14:textId="77777777" w:rsidR="00F10B49" w:rsidRPr="00A6163D" w:rsidRDefault="00F10B49" w:rsidP="00F10B4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C58E3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AEFA2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7D44C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10B49" w:rsidRPr="00A6163D" w14:paraId="5CD64F0D" w14:textId="77777777" w:rsidTr="00F61A8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C1E01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7D964" w14:textId="77777777" w:rsidR="00F10B49" w:rsidRPr="00A6163D" w:rsidRDefault="00F10B49" w:rsidP="00F10B4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BA0AE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FF467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FC7F1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10B49" w:rsidRPr="00A6163D" w14:paraId="49EC026A" w14:textId="77777777" w:rsidTr="00F61A8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FAF74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AD713" w14:textId="77777777" w:rsidR="00F10B49" w:rsidRPr="00A6163D" w:rsidRDefault="00F10B49" w:rsidP="00F10B4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9B6E3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A0B23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A347B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10B49" w:rsidRPr="00A6163D" w14:paraId="5306C7F2" w14:textId="77777777" w:rsidTr="00F61A8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ED4A9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1410B" w14:textId="77777777" w:rsidR="00F10B49" w:rsidRPr="00A6163D" w:rsidRDefault="00F10B49" w:rsidP="00F10B4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92155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087A7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10057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10B49" w:rsidRPr="00A6163D" w14:paraId="47CBE5D4" w14:textId="77777777" w:rsidTr="00F61A8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B4EE3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E27CB" w14:textId="77777777" w:rsidR="00F10B49" w:rsidRPr="00A6163D" w:rsidRDefault="00F10B49" w:rsidP="00F10B4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95B9B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C205F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2DF43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10B49" w:rsidRPr="00A6163D" w14:paraId="161A1970" w14:textId="77777777" w:rsidTr="00F61A8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B74A7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6F3CB" w14:textId="77777777" w:rsidR="00F10B49" w:rsidRPr="00A6163D" w:rsidRDefault="00F10B49" w:rsidP="00F10B4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3BDBD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2D366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4E4CB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10B49" w:rsidRPr="00A6163D" w14:paraId="275EB4B3" w14:textId="77777777" w:rsidTr="00F61A8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68D25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1B5A8" w14:textId="77777777" w:rsidR="00F10B49" w:rsidRPr="00A6163D" w:rsidRDefault="00F10B49" w:rsidP="00F10B4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2D98E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0E93D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09C09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10B49" w:rsidRPr="00A6163D" w14:paraId="51526322" w14:textId="77777777" w:rsidTr="00F61A8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3249E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0B730" w14:textId="77777777" w:rsidR="00F10B49" w:rsidRPr="00A6163D" w:rsidRDefault="00F10B49" w:rsidP="00F10B4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07498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5C1FD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FC76C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10B49" w:rsidRPr="00A6163D" w14:paraId="07FA4AB9" w14:textId="77777777" w:rsidTr="00F61A8E">
        <w:tc>
          <w:tcPr>
            <w:tcW w:w="140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0F816" w14:textId="27D36AAD" w:rsidR="00F10B49" w:rsidRPr="00F10B49" w:rsidRDefault="00F10B49" w:rsidP="001D5E4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bookmarkStart w:id="2" w:name="_Hlk58445541"/>
            <w:r w:rsidRPr="00F10B49">
              <w:rPr>
                <w:rFonts w:eastAsia="Times New Roman" w:cstheme="minorHAnsi"/>
                <w:b/>
                <w:bCs/>
                <w:iCs/>
                <w:lang w:eastAsia="pl-PL" w:bidi="pl-PL"/>
              </w:rPr>
              <w:t xml:space="preserve">Osoba do nadzoru nad realizacją umowy, która ukończyła szkolenie z zakresu kierowania ochroną muzeów i innych instytucji kultury przechowujących i udostępniających dobra kultury przeprowadzone przez uprawnione instytucje podległe lub uprawnione przez </w:t>
            </w:r>
            <w:proofErr w:type="spellStart"/>
            <w:r w:rsidRPr="00F10B49">
              <w:rPr>
                <w:rFonts w:eastAsia="Times New Roman" w:cstheme="minorHAnsi"/>
                <w:b/>
                <w:bCs/>
                <w:iCs/>
                <w:lang w:eastAsia="pl-PL" w:bidi="pl-PL"/>
              </w:rPr>
              <w:t>MKDNiS</w:t>
            </w:r>
            <w:proofErr w:type="spellEnd"/>
          </w:p>
        </w:tc>
      </w:tr>
      <w:bookmarkEnd w:id="2"/>
      <w:tr w:rsidR="00F10B49" w:rsidRPr="00A6163D" w14:paraId="21B4E91A" w14:textId="77777777" w:rsidTr="00F61A8E">
        <w:trPr>
          <w:tblHeader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16FA4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6163D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4E690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6163D">
              <w:rPr>
                <w:rFonts w:cstheme="minorHAnsi"/>
              </w:rPr>
              <w:t>Imię i nazwisko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8DC442" w14:textId="01C54A52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6163D">
              <w:rPr>
                <w:rFonts w:cstheme="minorHAnsi"/>
              </w:rPr>
              <w:t>Informacja o kwalifikacjach zawodowych</w:t>
            </w:r>
            <w:r>
              <w:rPr>
                <w:rFonts w:cstheme="minorHAnsi"/>
              </w:rPr>
              <w:t xml:space="preserve">, uprawnieniach </w:t>
            </w:r>
            <w:r w:rsidRPr="00A6163D">
              <w:rPr>
                <w:rFonts w:eastAsia="Times New Roman" w:cstheme="minorHAnsi"/>
                <w:lang w:eastAsia="pl-PL"/>
              </w:rPr>
              <w:t>(</w:t>
            </w:r>
            <w:r>
              <w:rPr>
                <w:rFonts w:eastAsia="Times New Roman" w:cstheme="minorHAnsi"/>
                <w:lang w:eastAsia="pl-PL"/>
              </w:rPr>
              <w:t>Certyfikat, zaświadczenie, data ukończenia</w:t>
            </w:r>
            <w:r w:rsidRPr="00A6163D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29AED652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6163D">
              <w:rPr>
                <w:rFonts w:cstheme="minorHAnsi"/>
              </w:rPr>
              <w:t>Doświadczenie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360C010" w14:textId="292634CF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</w:t>
            </w:r>
            <w:r w:rsidRPr="00A6163D">
              <w:rPr>
                <w:rFonts w:eastAsia="Times New Roman" w:cstheme="minorHAnsi"/>
                <w:lang w:eastAsia="pl-PL"/>
              </w:rPr>
              <w:t>odstaw</w:t>
            </w:r>
            <w:r>
              <w:rPr>
                <w:rFonts w:eastAsia="Times New Roman" w:cstheme="minorHAnsi"/>
                <w:lang w:eastAsia="pl-PL"/>
              </w:rPr>
              <w:t>a</w:t>
            </w:r>
            <w:r w:rsidRPr="00A6163D">
              <w:rPr>
                <w:rFonts w:eastAsia="Times New Roman" w:cstheme="minorHAnsi"/>
                <w:lang w:eastAsia="pl-PL"/>
              </w:rPr>
              <w:t xml:space="preserve"> dysponowania</w:t>
            </w:r>
          </w:p>
        </w:tc>
      </w:tr>
      <w:tr w:rsidR="00F10B49" w:rsidRPr="00A6163D" w14:paraId="531A3C9D" w14:textId="77777777" w:rsidTr="00F61A8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14FCF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F7F4F" w14:textId="77777777" w:rsidR="00F10B49" w:rsidRPr="00A6163D" w:rsidRDefault="00F10B49" w:rsidP="00F10B4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3BBA3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2300F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A931B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10B49" w:rsidRPr="00A6163D" w14:paraId="419558C6" w14:textId="77777777" w:rsidTr="00F61A8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09BE9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A1D39" w14:textId="77777777" w:rsidR="00F10B49" w:rsidRPr="00A6163D" w:rsidRDefault="00F10B49" w:rsidP="00F10B4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FFCE7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62B06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D3775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10B49" w:rsidRPr="00A6163D" w14:paraId="20C89740" w14:textId="77777777" w:rsidTr="00F61A8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A9116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CCF4F" w14:textId="77777777" w:rsidR="00F10B49" w:rsidRPr="00A6163D" w:rsidRDefault="00F10B49" w:rsidP="00F10B4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9ED22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AE641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0083B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10B49" w:rsidRPr="00A6163D" w14:paraId="1C9F3501" w14:textId="77777777" w:rsidTr="00F61A8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1666B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2DDC1" w14:textId="77777777" w:rsidR="00F10B49" w:rsidRPr="00A6163D" w:rsidRDefault="00F10B49" w:rsidP="00F10B4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20883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D436F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0DBDC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10B49" w:rsidRPr="00A6163D" w14:paraId="5E90C367" w14:textId="77777777" w:rsidTr="00F61A8E">
        <w:tc>
          <w:tcPr>
            <w:tcW w:w="140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6E4B4" w14:textId="23F4DD24" w:rsidR="00F10B49" w:rsidRPr="00F10B49" w:rsidRDefault="00F10B49" w:rsidP="001D5E4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10B49">
              <w:rPr>
                <w:rFonts w:eastAsia="Times New Roman" w:cstheme="minorHAnsi"/>
                <w:b/>
                <w:bCs/>
                <w:iCs/>
                <w:lang w:eastAsia="pl-PL" w:bidi="pl-PL"/>
              </w:rPr>
              <w:lastRenderedPageBreak/>
              <w:t>Osoba</w:t>
            </w:r>
            <w:r w:rsidRPr="00F10B49">
              <w:rPr>
                <w:rFonts w:eastAsia="Times New Roman" w:cstheme="minorHAnsi"/>
                <w:b/>
                <w:bCs/>
                <w:iCs/>
                <w:lang w:eastAsia="pl-PL"/>
              </w:rPr>
              <w:t xml:space="preserve"> pełniąca funkcję koordynatora ochrony muzeum</w:t>
            </w:r>
            <w:r w:rsidR="00D03813">
              <w:rPr>
                <w:rFonts w:eastAsia="Times New Roman" w:cstheme="minorHAnsi"/>
                <w:b/>
                <w:bCs/>
                <w:iCs/>
                <w:lang w:eastAsia="pl-PL"/>
              </w:rPr>
              <w:t xml:space="preserve">, </w:t>
            </w:r>
            <w:r w:rsidR="00D03813" w:rsidRPr="00D03813">
              <w:rPr>
                <w:rFonts w:eastAsia="Times New Roman" w:cstheme="minorHAnsi"/>
                <w:b/>
                <w:bCs/>
                <w:iCs/>
                <w:lang w:eastAsia="pl-PL"/>
              </w:rPr>
              <w:t>kwalifikowanego pracownika ochrony fizycznej</w:t>
            </w:r>
          </w:p>
        </w:tc>
      </w:tr>
      <w:tr w:rsidR="00F10B49" w:rsidRPr="00A6163D" w14:paraId="0C992367" w14:textId="77777777" w:rsidTr="00F61A8E">
        <w:trPr>
          <w:tblHeader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601AF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6163D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B4F5E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6163D">
              <w:rPr>
                <w:rFonts w:cstheme="minorHAnsi"/>
              </w:rPr>
              <w:t>Imię i nazwisko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30BD37" w14:textId="681AE9B9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6163D">
              <w:rPr>
                <w:rFonts w:cstheme="minorHAnsi"/>
              </w:rPr>
              <w:t>Informacja o kwalifikacjach zawodowych</w:t>
            </w:r>
            <w:r>
              <w:rPr>
                <w:rFonts w:cstheme="minorHAnsi"/>
              </w:rPr>
              <w:t>, ukończonych szkoleniach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3D7A864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6163D">
              <w:rPr>
                <w:rFonts w:cstheme="minorHAnsi"/>
              </w:rPr>
              <w:t>Doświadczenie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363F41F" w14:textId="52F6955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</w:t>
            </w:r>
            <w:r w:rsidRPr="00A6163D">
              <w:rPr>
                <w:rFonts w:eastAsia="Times New Roman" w:cstheme="minorHAnsi"/>
                <w:lang w:eastAsia="pl-PL"/>
              </w:rPr>
              <w:t>odstaw</w:t>
            </w:r>
            <w:r>
              <w:rPr>
                <w:rFonts w:eastAsia="Times New Roman" w:cstheme="minorHAnsi"/>
                <w:lang w:eastAsia="pl-PL"/>
              </w:rPr>
              <w:t>a</w:t>
            </w:r>
            <w:r w:rsidRPr="00A6163D">
              <w:rPr>
                <w:rFonts w:eastAsia="Times New Roman" w:cstheme="minorHAnsi"/>
                <w:lang w:eastAsia="pl-PL"/>
              </w:rPr>
              <w:t xml:space="preserve"> dysponowania</w:t>
            </w:r>
          </w:p>
        </w:tc>
      </w:tr>
      <w:tr w:rsidR="00F10B49" w:rsidRPr="00A6163D" w14:paraId="1F40D74A" w14:textId="77777777" w:rsidTr="00F61A8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5237A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EF016" w14:textId="77777777" w:rsidR="00F10B49" w:rsidRPr="00A6163D" w:rsidRDefault="00F10B49" w:rsidP="00F10B4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D6412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4C57A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8C957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D1E89" w:rsidRPr="00A6163D" w14:paraId="4B65D508" w14:textId="77777777" w:rsidTr="00F61A8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4DD5A" w14:textId="77777777" w:rsidR="00AD1E89" w:rsidRPr="00A6163D" w:rsidRDefault="00AD1E8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CC586" w14:textId="77777777" w:rsidR="00AD1E89" w:rsidRPr="00A6163D" w:rsidRDefault="00AD1E89" w:rsidP="00F10B4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27B07" w14:textId="77777777" w:rsidR="00AD1E89" w:rsidRPr="00A6163D" w:rsidRDefault="00AD1E8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66AC0" w14:textId="77777777" w:rsidR="00AD1E89" w:rsidRPr="00A6163D" w:rsidRDefault="00AD1E8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A0BDD" w14:textId="77777777" w:rsidR="00AD1E89" w:rsidRPr="00A6163D" w:rsidRDefault="00AD1E8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D1E89" w:rsidRPr="00A6163D" w14:paraId="243D0AA5" w14:textId="77777777" w:rsidTr="00F61A8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960BE" w14:textId="77777777" w:rsidR="00AD1E89" w:rsidRPr="00A6163D" w:rsidRDefault="00AD1E8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14D2B" w14:textId="77777777" w:rsidR="00AD1E89" w:rsidRPr="00A6163D" w:rsidRDefault="00AD1E89" w:rsidP="00F10B4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A0C90" w14:textId="77777777" w:rsidR="00AD1E89" w:rsidRPr="00A6163D" w:rsidRDefault="00AD1E8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0D504" w14:textId="77777777" w:rsidR="00AD1E89" w:rsidRPr="00A6163D" w:rsidRDefault="00AD1E8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8D917" w14:textId="77777777" w:rsidR="00AD1E89" w:rsidRPr="00A6163D" w:rsidRDefault="00AD1E8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10B49" w:rsidRPr="00A6163D" w14:paraId="77B07801" w14:textId="77777777" w:rsidTr="00F61A8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FECB4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87F6B" w14:textId="77777777" w:rsidR="00F10B49" w:rsidRPr="00A6163D" w:rsidRDefault="00F10B49" w:rsidP="00F10B4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D1765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74A45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904F9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10B49" w:rsidRPr="00A6163D" w14:paraId="0261861D" w14:textId="77777777" w:rsidTr="00F61A8E">
        <w:tc>
          <w:tcPr>
            <w:tcW w:w="140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31460" w14:textId="7A449DF9" w:rsidR="00F10B49" w:rsidRPr="00F10B49" w:rsidRDefault="00F10B49" w:rsidP="001D5E4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10B49">
              <w:rPr>
                <w:rFonts w:eastAsia="Times New Roman" w:cstheme="minorHAnsi"/>
                <w:b/>
                <w:bCs/>
                <w:lang w:eastAsia="pl-PL"/>
              </w:rPr>
              <w:t>Osob</w:t>
            </w:r>
            <w:r w:rsidR="0063068D">
              <w:rPr>
                <w:rFonts w:eastAsia="Times New Roman" w:cstheme="minorHAnsi"/>
                <w:b/>
                <w:bCs/>
                <w:lang w:eastAsia="pl-PL"/>
              </w:rPr>
              <w:t>y</w:t>
            </w:r>
            <w:r w:rsidRPr="00F10B49">
              <w:rPr>
                <w:rFonts w:eastAsia="Times New Roman" w:cstheme="minorHAnsi"/>
                <w:b/>
                <w:bCs/>
                <w:lang w:eastAsia="pl-PL"/>
              </w:rPr>
              <w:t xml:space="preserve"> ze znajomością języka angielskiego</w:t>
            </w:r>
          </w:p>
        </w:tc>
      </w:tr>
      <w:tr w:rsidR="00F10B49" w:rsidRPr="00A6163D" w14:paraId="6BC19416" w14:textId="77777777" w:rsidTr="00F61A8E">
        <w:trPr>
          <w:tblHeader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5E6543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6163D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5FA630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6163D">
              <w:rPr>
                <w:rFonts w:cstheme="minorHAnsi"/>
              </w:rPr>
              <w:t>Imię i nazwisko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75A07" w14:textId="23C6A3AC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6163D">
              <w:rPr>
                <w:rFonts w:cstheme="minorHAnsi"/>
              </w:rPr>
              <w:t xml:space="preserve">Informacja o </w:t>
            </w:r>
            <w:r>
              <w:rPr>
                <w:rFonts w:cstheme="minorHAnsi"/>
              </w:rPr>
              <w:t>poziomie znajomości języka angielskiego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70C5892B" w14:textId="7B06AAD8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Lp. z pkt. 1 Wykazu osób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52C3386" w14:textId="2894D09F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</w:t>
            </w:r>
            <w:r w:rsidRPr="00A6163D">
              <w:rPr>
                <w:rFonts w:eastAsia="Times New Roman" w:cstheme="minorHAnsi"/>
                <w:lang w:eastAsia="pl-PL"/>
              </w:rPr>
              <w:t>odstaw</w:t>
            </w:r>
            <w:r>
              <w:rPr>
                <w:rFonts w:eastAsia="Times New Roman" w:cstheme="minorHAnsi"/>
                <w:lang w:eastAsia="pl-PL"/>
              </w:rPr>
              <w:t>a</w:t>
            </w:r>
            <w:r w:rsidRPr="00A6163D">
              <w:rPr>
                <w:rFonts w:eastAsia="Times New Roman" w:cstheme="minorHAnsi"/>
                <w:lang w:eastAsia="pl-PL"/>
              </w:rPr>
              <w:t xml:space="preserve"> dysponowania</w:t>
            </w:r>
          </w:p>
        </w:tc>
      </w:tr>
      <w:tr w:rsidR="00F10B49" w:rsidRPr="00A6163D" w14:paraId="655A837C" w14:textId="77777777" w:rsidTr="00F61A8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2B4D7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07FB0" w14:textId="77777777" w:rsidR="00F10B49" w:rsidRPr="00A6163D" w:rsidRDefault="00F10B49" w:rsidP="00F10B4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F5CC7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70FF7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C501F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10B49" w:rsidRPr="00A6163D" w14:paraId="30E1C9D8" w14:textId="77777777" w:rsidTr="00F61A8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31E29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8FD3C" w14:textId="77777777" w:rsidR="00F10B49" w:rsidRPr="00A6163D" w:rsidRDefault="00F10B49" w:rsidP="00F10B4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7C7AE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432BB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B0594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10B49" w:rsidRPr="00A6163D" w14:paraId="477400B2" w14:textId="77777777" w:rsidTr="00F61A8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93D75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7911D" w14:textId="77777777" w:rsidR="00F10B49" w:rsidRPr="00A6163D" w:rsidRDefault="00F10B49" w:rsidP="00F10B4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6D6AE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6C68D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BD415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10B49" w:rsidRPr="00A6163D" w14:paraId="0C511941" w14:textId="77777777" w:rsidTr="00F61A8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B890D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59024" w14:textId="77777777" w:rsidR="00F10B49" w:rsidRPr="00A6163D" w:rsidRDefault="00F10B49" w:rsidP="00F10B4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77571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14B04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79F90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10B49" w:rsidRPr="00A6163D" w14:paraId="045E7DAD" w14:textId="77777777" w:rsidTr="00F61A8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28019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8FC5F" w14:textId="77777777" w:rsidR="00F10B49" w:rsidRPr="00A6163D" w:rsidRDefault="00F10B49" w:rsidP="00F10B4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6B8AE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7C1E6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69AD3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10B49" w:rsidRPr="00A6163D" w14:paraId="682E38FF" w14:textId="77777777" w:rsidTr="00F61A8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8146A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3F3B0" w14:textId="77777777" w:rsidR="00F10B49" w:rsidRPr="00A6163D" w:rsidRDefault="00F10B49" w:rsidP="00F10B4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85DDD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5A03B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0D313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D1E89" w:rsidRPr="00A6163D" w14:paraId="041FCC85" w14:textId="77777777" w:rsidTr="00F61A8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133E6" w14:textId="77777777" w:rsidR="00AD1E89" w:rsidRPr="00A6163D" w:rsidRDefault="00AD1E8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0D0C1" w14:textId="77777777" w:rsidR="00AD1E89" w:rsidRPr="00A6163D" w:rsidRDefault="00AD1E89" w:rsidP="00F10B4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5398F" w14:textId="77777777" w:rsidR="00AD1E89" w:rsidRPr="00A6163D" w:rsidRDefault="00AD1E8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DD454" w14:textId="77777777" w:rsidR="00AD1E89" w:rsidRPr="00A6163D" w:rsidRDefault="00AD1E8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768E5" w14:textId="77777777" w:rsidR="00AD1E89" w:rsidRPr="00A6163D" w:rsidRDefault="00AD1E8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10B49" w:rsidRPr="00A6163D" w14:paraId="104667FB" w14:textId="77777777" w:rsidTr="00F61A8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F8DA1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93581" w14:textId="77777777" w:rsidR="00F10B49" w:rsidRPr="00A6163D" w:rsidRDefault="00F10B49" w:rsidP="00F10B4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64B70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8DCA8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5F220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10B49" w:rsidRPr="00A6163D" w14:paraId="09D26370" w14:textId="77777777" w:rsidTr="00F61A8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1B4A8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C5C2F" w14:textId="77777777" w:rsidR="00F10B49" w:rsidRPr="00A6163D" w:rsidRDefault="00F10B49" w:rsidP="00F10B4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95808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30666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92238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10B49" w:rsidRPr="00A6163D" w14:paraId="4263A60A" w14:textId="77777777" w:rsidTr="00F61A8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D86C8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8A610" w14:textId="77777777" w:rsidR="00F10B49" w:rsidRPr="00A6163D" w:rsidRDefault="00F10B49" w:rsidP="00F10B4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78CFA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83281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656FC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10B49" w:rsidRPr="00A6163D" w14:paraId="49747CF6" w14:textId="77777777" w:rsidTr="00F61A8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592B9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A7975" w14:textId="77777777" w:rsidR="00F10B49" w:rsidRPr="00A6163D" w:rsidRDefault="00F10B49" w:rsidP="00F10B4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24475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93D3B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EDCAD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10B49" w:rsidRPr="00A6163D" w14:paraId="7BDA0424" w14:textId="77777777" w:rsidTr="00F61A8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AD857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A40EC" w14:textId="77777777" w:rsidR="00F10B49" w:rsidRPr="00A6163D" w:rsidRDefault="00F10B49" w:rsidP="00F10B4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963DE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91617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12D0C" w14:textId="77777777" w:rsidR="00F10B49" w:rsidRPr="00A6163D" w:rsidRDefault="00F10B49" w:rsidP="00F10B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10B49" w:rsidRPr="00DE1DF6" w14:paraId="2584BD0E" w14:textId="77777777" w:rsidTr="00F61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0"/>
        </w:trPr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DDD0A9" w14:textId="77777777" w:rsidR="00F10B49" w:rsidRPr="00DE1DF6" w:rsidRDefault="00F10B49" w:rsidP="00F10B4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E1DF6">
              <w:rPr>
                <w:rFonts w:cstheme="minorHAnsi"/>
                <w:sz w:val="16"/>
                <w:szCs w:val="16"/>
              </w:rPr>
              <w:t>miejscowość, data</w:t>
            </w:r>
          </w:p>
        </w:tc>
        <w:tc>
          <w:tcPr>
            <w:tcW w:w="97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99ADFB3" w14:textId="77777777" w:rsidR="00F10B49" w:rsidRPr="00DE1DF6" w:rsidRDefault="00F10B49" w:rsidP="00F10B4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E1DF6">
              <w:rPr>
                <w:rFonts w:cstheme="minorHAnsi"/>
                <w:sz w:val="16"/>
                <w:szCs w:val="16"/>
              </w:rPr>
              <w:t>podpis</w:t>
            </w:r>
          </w:p>
        </w:tc>
      </w:tr>
    </w:tbl>
    <w:p w14:paraId="1C7CC0E5" w14:textId="12AEDEE5" w:rsidR="00017DCF" w:rsidRPr="00076877" w:rsidRDefault="00017DCF" w:rsidP="00017DCF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076877">
        <w:rPr>
          <w:rFonts w:eastAsia="Times New Roman" w:cstheme="minorHAnsi"/>
          <w:b/>
          <w:sz w:val="20"/>
          <w:szCs w:val="20"/>
          <w:lang w:eastAsia="pl-PL"/>
        </w:rPr>
        <w:t>Uwaga!</w:t>
      </w:r>
    </w:p>
    <w:p w14:paraId="4232F969" w14:textId="77777777" w:rsidR="00F61A8E" w:rsidRDefault="00681F82" w:rsidP="005A5BA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76877">
        <w:rPr>
          <w:rFonts w:eastAsia="Times New Roman" w:cstheme="minorHAnsi"/>
          <w:sz w:val="20"/>
          <w:szCs w:val="20"/>
          <w:lang w:eastAsia="pl-PL"/>
        </w:rPr>
        <w:t>Wykonawca może polegać na osobach zdolnych do wykonania zamówienia udostępnionych przez inne podmioty, niezależnie od charakteru prawnego łączących go z tymi podmiotami stosunków. Wykonawca w takiej sytuacji zobowiązany jest udowodnić Zamawiającemu, iż będzie dysponował osobami niezbędnymi do realizacji zamówienia, w</w:t>
      </w:r>
      <w:r w:rsidR="00C4502C" w:rsidRPr="0007687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76877">
        <w:rPr>
          <w:rFonts w:eastAsia="Times New Roman" w:cstheme="minorHAnsi"/>
          <w:sz w:val="20"/>
          <w:szCs w:val="20"/>
          <w:lang w:eastAsia="pl-PL"/>
        </w:rPr>
        <w:t>szczególności przedstawiając mu w tym celu pisemne zobowiązanie tych podmiotów do oddania mu do dyspozycji niezbędnych osób na okres korzystania z nich przy wykonywaniu zamówienia</w:t>
      </w:r>
      <w:bookmarkEnd w:id="0"/>
    </w:p>
    <w:sectPr w:rsidR="00F61A8E" w:rsidSect="00F61A8E">
      <w:headerReference w:type="even" r:id="rId9"/>
      <w:footerReference w:type="default" r:id="rId10"/>
      <w:headerReference w:type="first" r:id="rId11"/>
      <w:pgSz w:w="16838" w:h="11906" w:orient="landscape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ECB22" w14:textId="77777777" w:rsidR="001E32AF" w:rsidRDefault="001E32AF" w:rsidP="00B31FC6">
      <w:pPr>
        <w:spacing w:after="0" w:line="240" w:lineRule="auto"/>
      </w:pPr>
      <w:r>
        <w:separator/>
      </w:r>
    </w:p>
  </w:endnote>
  <w:endnote w:type="continuationSeparator" w:id="0">
    <w:p w14:paraId="6B6F906B" w14:textId="77777777" w:rsidR="001E32AF" w:rsidRDefault="001E32AF" w:rsidP="00B3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4274878"/>
      <w:docPartObj>
        <w:docPartGallery w:val="Page Numbers (Bottom of Page)"/>
        <w:docPartUnique/>
      </w:docPartObj>
    </w:sdtPr>
    <w:sdtEndPr/>
    <w:sdtContent>
      <w:p w14:paraId="5EE3AD81" w14:textId="3B9CECF2" w:rsidR="00CC4ED5" w:rsidRDefault="00CC4ED5" w:rsidP="009A20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2E953" w14:textId="77777777" w:rsidR="001E32AF" w:rsidRDefault="001E32AF" w:rsidP="00B31FC6">
      <w:pPr>
        <w:spacing w:after="0" w:line="240" w:lineRule="auto"/>
      </w:pPr>
      <w:r>
        <w:separator/>
      </w:r>
    </w:p>
  </w:footnote>
  <w:footnote w:type="continuationSeparator" w:id="0">
    <w:p w14:paraId="0709080F" w14:textId="77777777" w:rsidR="001E32AF" w:rsidRDefault="001E32AF" w:rsidP="00B31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2FBED" w14:textId="77777777" w:rsidR="00CC4ED5" w:rsidRDefault="001E32AF">
    <w:pPr>
      <w:pStyle w:val="Nagwek"/>
    </w:pPr>
    <w:r>
      <w:rPr>
        <w:noProof/>
      </w:rPr>
      <w:pict w14:anchorId="55CFBB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97376" o:spid="_x0000_s2050" type="#_x0000_t75" style="position:absolute;margin-left:0;margin-top:0;width:595.3pt;height:842.05pt;z-index:-251657216;mso-position-horizontal:center;mso-position-horizontal-relative:margin;mso-position-vertical:center;mso-position-vertical-relative:margin" o:allowincell="f">
          <v:imagedata r:id="rId1" o:title="tlo k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AD87D" w14:textId="77777777" w:rsidR="00CC4ED5" w:rsidRDefault="001E32AF">
    <w:pPr>
      <w:pStyle w:val="Nagwek"/>
    </w:pPr>
    <w:r>
      <w:rPr>
        <w:noProof/>
      </w:rPr>
      <w:pict w14:anchorId="7C371D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97375" o:spid="_x0000_s2049" type="#_x0000_t75" style="position:absolute;margin-left:0;margin-top:0;width:595.3pt;height:842.05pt;z-index:-251658240;mso-position-horizontal:center;mso-position-horizontal-relative:margin;mso-position-vertical:center;mso-position-vertical-relative:margin" o:allowincell="f">
          <v:imagedata r:id="rId1" o:title="tlo k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0BA4"/>
    <w:multiLevelType w:val="hybridMultilevel"/>
    <w:tmpl w:val="ED403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376"/>
    <w:multiLevelType w:val="hybridMultilevel"/>
    <w:tmpl w:val="748A2E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433D"/>
    <w:multiLevelType w:val="hybridMultilevel"/>
    <w:tmpl w:val="836E9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C41D6"/>
    <w:multiLevelType w:val="hybridMultilevel"/>
    <w:tmpl w:val="EC60B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42337"/>
    <w:multiLevelType w:val="hybridMultilevel"/>
    <w:tmpl w:val="8B1E6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F3225"/>
    <w:multiLevelType w:val="hybridMultilevel"/>
    <w:tmpl w:val="8E0E5B60"/>
    <w:lvl w:ilvl="0" w:tplc="54E0920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35D1BFA"/>
    <w:multiLevelType w:val="hybridMultilevel"/>
    <w:tmpl w:val="3F4494A4"/>
    <w:lvl w:ilvl="0" w:tplc="588AFC5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2" w:hanging="360"/>
      </w:pPr>
    </w:lvl>
    <w:lvl w:ilvl="2" w:tplc="0415001B" w:tentative="1">
      <w:start w:val="1"/>
      <w:numFmt w:val="lowerRoman"/>
      <w:lvlText w:val="%3."/>
      <w:lvlJc w:val="right"/>
      <w:pPr>
        <w:ind w:left="5202" w:hanging="180"/>
      </w:pPr>
    </w:lvl>
    <w:lvl w:ilvl="3" w:tplc="0415000F" w:tentative="1">
      <w:start w:val="1"/>
      <w:numFmt w:val="decimal"/>
      <w:lvlText w:val="%4."/>
      <w:lvlJc w:val="left"/>
      <w:pPr>
        <w:ind w:left="5922" w:hanging="360"/>
      </w:pPr>
    </w:lvl>
    <w:lvl w:ilvl="4" w:tplc="04150019" w:tentative="1">
      <w:start w:val="1"/>
      <w:numFmt w:val="lowerLetter"/>
      <w:lvlText w:val="%5."/>
      <w:lvlJc w:val="left"/>
      <w:pPr>
        <w:ind w:left="6642" w:hanging="360"/>
      </w:pPr>
    </w:lvl>
    <w:lvl w:ilvl="5" w:tplc="0415001B" w:tentative="1">
      <w:start w:val="1"/>
      <w:numFmt w:val="lowerRoman"/>
      <w:lvlText w:val="%6."/>
      <w:lvlJc w:val="right"/>
      <w:pPr>
        <w:ind w:left="7362" w:hanging="180"/>
      </w:pPr>
    </w:lvl>
    <w:lvl w:ilvl="6" w:tplc="0415000F" w:tentative="1">
      <w:start w:val="1"/>
      <w:numFmt w:val="decimal"/>
      <w:lvlText w:val="%7."/>
      <w:lvlJc w:val="left"/>
      <w:pPr>
        <w:ind w:left="8082" w:hanging="360"/>
      </w:pPr>
    </w:lvl>
    <w:lvl w:ilvl="7" w:tplc="04150019" w:tentative="1">
      <w:start w:val="1"/>
      <w:numFmt w:val="lowerLetter"/>
      <w:lvlText w:val="%8."/>
      <w:lvlJc w:val="left"/>
      <w:pPr>
        <w:ind w:left="8802" w:hanging="360"/>
      </w:pPr>
    </w:lvl>
    <w:lvl w:ilvl="8" w:tplc="0415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7" w15:restartNumberingAfterBreak="0">
    <w:nsid w:val="136C58EB"/>
    <w:multiLevelType w:val="hybridMultilevel"/>
    <w:tmpl w:val="26D0621C"/>
    <w:lvl w:ilvl="0" w:tplc="53125FB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042E6"/>
    <w:multiLevelType w:val="hybridMultilevel"/>
    <w:tmpl w:val="ACF2680E"/>
    <w:lvl w:ilvl="0" w:tplc="A014C1F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8203762"/>
    <w:multiLevelType w:val="hybridMultilevel"/>
    <w:tmpl w:val="6CC068BC"/>
    <w:lvl w:ilvl="0" w:tplc="4830C6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7A711A"/>
    <w:multiLevelType w:val="hybridMultilevel"/>
    <w:tmpl w:val="C8CA9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7417B"/>
    <w:multiLevelType w:val="hybridMultilevel"/>
    <w:tmpl w:val="78F252F0"/>
    <w:lvl w:ilvl="0" w:tplc="2CA2D08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8506A3"/>
    <w:multiLevelType w:val="hybridMultilevel"/>
    <w:tmpl w:val="D8722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44C1F"/>
    <w:multiLevelType w:val="hybridMultilevel"/>
    <w:tmpl w:val="2BDC1E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 w15:restartNumberingAfterBreak="0">
    <w:nsid w:val="30376AFE"/>
    <w:multiLevelType w:val="hybridMultilevel"/>
    <w:tmpl w:val="938E4026"/>
    <w:lvl w:ilvl="0" w:tplc="B56213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3656E50"/>
    <w:multiLevelType w:val="hybridMultilevel"/>
    <w:tmpl w:val="289C746A"/>
    <w:lvl w:ilvl="0" w:tplc="6B2606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986CDE"/>
    <w:multiLevelType w:val="hybridMultilevel"/>
    <w:tmpl w:val="9198E5B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71843FB"/>
    <w:multiLevelType w:val="hybridMultilevel"/>
    <w:tmpl w:val="4A749E3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A325433"/>
    <w:multiLevelType w:val="hybridMultilevel"/>
    <w:tmpl w:val="126E8A3C"/>
    <w:lvl w:ilvl="0" w:tplc="940628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AD65A74"/>
    <w:multiLevelType w:val="hybridMultilevel"/>
    <w:tmpl w:val="06F67D52"/>
    <w:lvl w:ilvl="0" w:tplc="4AC28592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E8B0C62"/>
    <w:multiLevelType w:val="hybridMultilevel"/>
    <w:tmpl w:val="70B0A7B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F794EE1"/>
    <w:multiLevelType w:val="hybridMultilevel"/>
    <w:tmpl w:val="CB169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34109"/>
    <w:multiLevelType w:val="hybridMultilevel"/>
    <w:tmpl w:val="ACF49EDC"/>
    <w:lvl w:ilvl="0" w:tplc="E93677DE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C044F61"/>
    <w:multiLevelType w:val="hybridMultilevel"/>
    <w:tmpl w:val="F5B278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EAA5D22"/>
    <w:multiLevelType w:val="multilevel"/>
    <w:tmpl w:val="0AF6F07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31F77C5"/>
    <w:multiLevelType w:val="hybridMultilevel"/>
    <w:tmpl w:val="8AF45C1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7C3688F"/>
    <w:multiLevelType w:val="hybridMultilevel"/>
    <w:tmpl w:val="72D6D560"/>
    <w:lvl w:ilvl="0" w:tplc="DFF8E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D5C00FB"/>
    <w:multiLevelType w:val="hybridMultilevel"/>
    <w:tmpl w:val="5680C1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3F0AB308">
      <w:start w:val="1"/>
      <w:numFmt w:val="decimal"/>
      <w:lvlText w:val="%2."/>
      <w:lvlJc w:val="left"/>
      <w:pPr>
        <w:ind w:left="249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10"/>
  </w:num>
  <w:num w:numId="5">
    <w:abstractNumId w:val="9"/>
  </w:num>
  <w:num w:numId="6">
    <w:abstractNumId w:val="8"/>
  </w:num>
  <w:num w:numId="7">
    <w:abstractNumId w:val="14"/>
  </w:num>
  <w:num w:numId="8">
    <w:abstractNumId w:val="18"/>
  </w:num>
  <w:num w:numId="9">
    <w:abstractNumId w:val="15"/>
  </w:num>
  <w:num w:numId="10">
    <w:abstractNumId w:val="5"/>
  </w:num>
  <w:num w:numId="11">
    <w:abstractNumId w:val="4"/>
  </w:num>
  <w:num w:numId="12">
    <w:abstractNumId w:val="11"/>
  </w:num>
  <w:num w:numId="13">
    <w:abstractNumId w:val="25"/>
  </w:num>
  <w:num w:numId="14">
    <w:abstractNumId w:val="6"/>
  </w:num>
  <w:num w:numId="15">
    <w:abstractNumId w:val="26"/>
  </w:num>
  <w:num w:numId="16">
    <w:abstractNumId w:val="12"/>
  </w:num>
  <w:num w:numId="17">
    <w:abstractNumId w:val="13"/>
  </w:num>
  <w:num w:numId="18">
    <w:abstractNumId w:val="21"/>
  </w:num>
  <w:num w:numId="19">
    <w:abstractNumId w:val="27"/>
  </w:num>
  <w:num w:numId="20">
    <w:abstractNumId w:val="3"/>
  </w:num>
  <w:num w:numId="21">
    <w:abstractNumId w:val="24"/>
  </w:num>
  <w:num w:numId="22">
    <w:abstractNumId w:val="20"/>
  </w:num>
  <w:num w:numId="23">
    <w:abstractNumId w:val="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</w:num>
  <w:num w:numId="28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FC6"/>
    <w:rsid w:val="00000A08"/>
    <w:rsid w:val="00015704"/>
    <w:rsid w:val="000160CB"/>
    <w:rsid w:val="00017DCF"/>
    <w:rsid w:val="00021C1B"/>
    <w:rsid w:val="00031734"/>
    <w:rsid w:val="00074630"/>
    <w:rsid w:val="00076877"/>
    <w:rsid w:val="00080714"/>
    <w:rsid w:val="000A1429"/>
    <w:rsid w:val="000B07F2"/>
    <w:rsid w:val="000C2B6C"/>
    <w:rsid w:val="000C2E4B"/>
    <w:rsid w:val="000D2CEA"/>
    <w:rsid w:val="00101142"/>
    <w:rsid w:val="00101FE4"/>
    <w:rsid w:val="00115CB7"/>
    <w:rsid w:val="00117A50"/>
    <w:rsid w:val="001353EA"/>
    <w:rsid w:val="00153338"/>
    <w:rsid w:val="00162C69"/>
    <w:rsid w:val="00175CE6"/>
    <w:rsid w:val="00180158"/>
    <w:rsid w:val="001814FB"/>
    <w:rsid w:val="0018763D"/>
    <w:rsid w:val="0019711E"/>
    <w:rsid w:val="001B11D5"/>
    <w:rsid w:val="001C22A1"/>
    <w:rsid w:val="001C6E6F"/>
    <w:rsid w:val="001D5AD5"/>
    <w:rsid w:val="001D5E46"/>
    <w:rsid w:val="001D5F15"/>
    <w:rsid w:val="001D699C"/>
    <w:rsid w:val="001E32AF"/>
    <w:rsid w:val="001F3023"/>
    <w:rsid w:val="001F4205"/>
    <w:rsid w:val="001F5B16"/>
    <w:rsid w:val="00201767"/>
    <w:rsid w:val="00202DF1"/>
    <w:rsid w:val="00203BC6"/>
    <w:rsid w:val="00215D1E"/>
    <w:rsid w:val="00217F72"/>
    <w:rsid w:val="00221DAF"/>
    <w:rsid w:val="00224797"/>
    <w:rsid w:val="0022611B"/>
    <w:rsid w:val="00227676"/>
    <w:rsid w:val="00236B34"/>
    <w:rsid w:val="0024352D"/>
    <w:rsid w:val="00243FC9"/>
    <w:rsid w:val="00250986"/>
    <w:rsid w:val="002665A5"/>
    <w:rsid w:val="00271564"/>
    <w:rsid w:val="002911AA"/>
    <w:rsid w:val="00293D1C"/>
    <w:rsid w:val="002A49B0"/>
    <w:rsid w:val="002A7F25"/>
    <w:rsid w:val="002B044B"/>
    <w:rsid w:val="002B075F"/>
    <w:rsid w:val="002B4BD1"/>
    <w:rsid w:val="002D0103"/>
    <w:rsid w:val="002E2EDA"/>
    <w:rsid w:val="002E4E1E"/>
    <w:rsid w:val="002E5714"/>
    <w:rsid w:val="00326ECC"/>
    <w:rsid w:val="00334EDA"/>
    <w:rsid w:val="00336191"/>
    <w:rsid w:val="003472F2"/>
    <w:rsid w:val="003538A2"/>
    <w:rsid w:val="00371315"/>
    <w:rsid w:val="003875B7"/>
    <w:rsid w:val="00387B29"/>
    <w:rsid w:val="00396DD3"/>
    <w:rsid w:val="003A3F35"/>
    <w:rsid w:val="003B0988"/>
    <w:rsid w:val="003B0A2E"/>
    <w:rsid w:val="003B6980"/>
    <w:rsid w:val="003C38A0"/>
    <w:rsid w:val="003C748D"/>
    <w:rsid w:val="003D0163"/>
    <w:rsid w:val="003D5AC7"/>
    <w:rsid w:val="003E3816"/>
    <w:rsid w:val="00404E00"/>
    <w:rsid w:val="004118AC"/>
    <w:rsid w:val="004235DC"/>
    <w:rsid w:val="0042651B"/>
    <w:rsid w:val="00435869"/>
    <w:rsid w:val="004361A7"/>
    <w:rsid w:val="004540C0"/>
    <w:rsid w:val="0045459C"/>
    <w:rsid w:val="00466041"/>
    <w:rsid w:val="00466129"/>
    <w:rsid w:val="00474432"/>
    <w:rsid w:val="00481E36"/>
    <w:rsid w:val="00486347"/>
    <w:rsid w:val="004B1966"/>
    <w:rsid w:val="004B4E31"/>
    <w:rsid w:val="004C57DE"/>
    <w:rsid w:val="004C6141"/>
    <w:rsid w:val="004D0284"/>
    <w:rsid w:val="004E1091"/>
    <w:rsid w:val="004F2DBD"/>
    <w:rsid w:val="004F320E"/>
    <w:rsid w:val="004F3D6A"/>
    <w:rsid w:val="00505A4B"/>
    <w:rsid w:val="00514FA0"/>
    <w:rsid w:val="005179C0"/>
    <w:rsid w:val="005220FB"/>
    <w:rsid w:val="00524DF7"/>
    <w:rsid w:val="005401F1"/>
    <w:rsid w:val="005426BB"/>
    <w:rsid w:val="0054286D"/>
    <w:rsid w:val="005500CE"/>
    <w:rsid w:val="005564AE"/>
    <w:rsid w:val="00570453"/>
    <w:rsid w:val="00571D9B"/>
    <w:rsid w:val="005758B1"/>
    <w:rsid w:val="005A5BAA"/>
    <w:rsid w:val="005D0E8E"/>
    <w:rsid w:val="005D1B5F"/>
    <w:rsid w:val="005D4C82"/>
    <w:rsid w:val="005E6C91"/>
    <w:rsid w:val="0063068D"/>
    <w:rsid w:val="006309B7"/>
    <w:rsid w:val="00633552"/>
    <w:rsid w:val="00633D51"/>
    <w:rsid w:val="006366F6"/>
    <w:rsid w:val="00644B1F"/>
    <w:rsid w:val="006541C2"/>
    <w:rsid w:val="00663694"/>
    <w:rsid w:val="00677399"/>
    <w:rsid w:val="00680ACF"/>
    <w:rsid w:val="00681F82"/>
    <w:rsid w:val="00687D7B"/>
    <w:rsid w:val="006E1C00"/>
    <w:rsid w:val="006E2BBA"/>
    <w:rsid w:val="006F25C6"/>
    <w:rsid w:val="007032C4"/>
    <w:rsid w:val="00726A4D"/>
    <w:rsid w:val="007425BB"/>
    <w:rsid w:val="00750FFC"/>
    <w:rsid w:val="00766DF3"/>
    <w:rsid w:val="00772CDE"/>
    <w:rsid w:val="00792C72"/>
    <w:rsid w:val="007A7185"/>
    <w:rsid w:val="007A781D"/>
    <w:rsid w:val="007A7EC7"/>
    <w:rsid w:val="007B1243"/>
    <w:rsid w:val="007C4835"/>
    <w:rsid w:val="007D6CC7"/>
    <w:rsid w:val="007D7E1F"/>
    <w:rsid w:val="007E367F"/>
    <w:rsid w:val="007E6205"/>
    <w:rsid w:val="00807BDE"/>
    <w:rsid w:val="00814159"/>
    <w:rsid w:val="00817782"/>
    <w:rsid w:val="00821E39"/>
    <w:rsid w:val="008557C5"/>
    <w:rsid w:val="00862486"/>
    <w:rsid w:val="00864DE4"/>
    <w:rsid w:val="0087042D"/>
    <w:rsid w:val="00896C2A"/>
    <w:rsid w:val="008A14B6"/>
    <w:rsid w:val="008A1927"/>
    <w:rsid w:val="008A1EA2"/>
    <w:rsid w:val="008C3FEF"/>
    <w:rsid w:val="008D76AC"/>
    <w:rsid w:val="008E4FCD"/>
    <w:rsid w:val="008E5423"/>
    <w:rsid w:val="008F32D5"/>
    <w:rsid w:val="008F68F6"/>
    <w:rsid w:val="00910082"/>
    <w:rsid w:val="00912D2B"/>
    <w:rsid w:val="00927C8E"/>
    <w:rsid w:val="0093139E"/>
    <w:rsid w:val="009364A1"/>
    <w:rsid w:val="0094253B"/>
    <w:rsid w:val="0095575E"/>
    <w:rsid w:val="00982F9B"/>
    <w:rsid w:val="00983BFB"/>
    <w:rsid w:val="00995F42"/>
    <w:rsid w:val="009A201A"/>
    <w:rsid w:val="009B6825"/>
    <w:rsid w:val="009C7F3B"/>
    <w:rsid w:val="009D10F4"/>
    <w:rsid w:val="009D7752"/>
    <w:rsid w:val="009E4D5A"/>
    <w:rsid w:val="009E6FF4"/>
    <w:rsid w:val="009F31B4"/>
    <w:rsid w:val="009F53B8"/>
    <w:rsid w:val="009F594D"/>
    <w:rsid w:val="00A0614A"/>
    <w:rsid w:val="00A15A06"/>
    <w:rsid w:val="00A17D13"/>
    <w:rsid w:val="00A278F0"/>
    <w:rsid w:val="00A31B58"/>
    <w:rsid w:val="00A55EA1"/>
    <w:rsid w:val="00A6163D"/>
    <w:rsid w:val="00A66C67"/>
    <w:rsid w:val="00A727DD"/>
    <w:rsid w:val="00A728C7"/>
    <w:rsid w:val="00A8390A"/>
    <w:rsid w:val="00AB0905"/>
    <w:rsid w:val="00AC1EDE"/>
    <w:rsid w:val="00AC56B8"/>
    <w:rsid w:val="00AD1934"/>
    <w:rsid w:val="00AD1E89"/>
    <w:rsid w:val="00AF143E"/>
    <w:rsid w:val="00AF62D5"/>
    <w:rsid w:val="00AF7A21"/>
    <w:rsid w:val="00B021DF"/>
    <w:rsid w:val="00B03F80"/>
    <w:rsid w:val="00B27B1B"/>
    <w:rsid w:val="00B30947"/>
    <w:rsid w:val="00B31FC6"/>
    <w:rsid w:val="00B34148"/>
    <w:rsid w:val="00B42D45"/>
    <w:rsid w:val="00B464CF"/>
    <w:rsid w:val="00B56490"/>
    <w:rsid w:val="00B567DF"/>
    <w:rsid w:val="00B57ECA"/>
    <w:rsid w:val="00B7203F"/>
    <w:rsid w:val="00B9273A"/>
    <w:rsid w:val="00B957E9"/>
    <w:rsid w:val="00BB4CFF"/>
    <w:rsid w:val="00BD0791"/>
    <w:rsid w:val="00BD0961"/>
    <w:rsid w:val="00BD234E"/>
    <w:rsid w:val="00BE12CD"/>
    <w:rsid w:val="00BE3E0A"/>
    <w:rsid w:val="00BF09BD"/>
    <w:rsid w:val="00C01B69"/>
    <w:rsid w:val="00C108CE"/>
    <w:rsid w:val="00C110E7"/>
    <w:rsid w:val="00C12F26"/>
    <w:rsid w:val="00C265B3"/>
    <w:rsid w:val="00C270F7"/>
    <w:rsid w:val="00C4502C"/>
    <w:rsid w:val="00C452E3"/>
    <w:rsid w:val="00C46254"/>
    <w:rsid w:val="00C658CE"/>
    <w:rsid w:val="00C93467"/>
    <w:rsid w:val="00CB31F0"/>
    <w:rsid w:val="00CB40EE"/>
    <w:rsid w:val="00CC4ED5"/>
    <w:rsid w:val="00CC6947"/>
    <w:rsid w:val="00CE0F2C"/>
    <w:rsid w:val="00D03813"/>
    <w:rsid w:val="00D04467"/>
    <w:rsid w:val="00D06E94"/>
    <w:rsid w:val="00D13661"/>
    <w:rsid w:val="00D14110"/>
    <w:rsid w:val="00D17DE9"/>
    <w:rsid w:val="00D47D09"/>
    <w:rsid w:val="00D639B9"/>
    <w:rsid w:val="00D670DF"/>
    <w:rsid w:val="00D670EE"/>
    <w:rsid w:val="00D7639E"/>
    <w:rsid w:val="00D811DA"/>
    <w:rsid w:val="00DA25DD"/>
    <w:rsid w:val="00DB5EB1"/>
    <w:rsid w:val="00DB6625"/>
    <w:rsid w:val="00DE1DF6"/>
    <w:rsid w:val="00DE5A86"/>
    <w:rsid w:val="00DF1FDC"/>
    <w:rsid w:val="00E069C0"/>
    <w:rsid w:val="00E510F1"/>
    <w:rsid w:val="00E54F61"/>
    <w:rsid w:val="00E551E7"/>
    <w:rsid w:val="00E62B3D"/>
    <w:rsid w:val="00E77144"/>
    <w:rsid w:val="00EA622B"/>
    <w:rsid w:val="00EB1A78"/>
    <w:rsid w:val="00EC3C20"/>
    <w:rsid w:val="00ED1268"/>
    <w:rsid w:val="00ED60CB"/>
    <w:rsid w:val="00ED7232"/>
    <w:rsid w:val="00EE5C04"/>
    <w:rsid w:val="00EF12CC"/>
    <w:rsid w:val="00F10B49"/>
    <w:rsid w:val="00F12228"/>
    <w:rsid w:val="00F13DD3"/>
    <w:rsid w:val="00F16962"/>
    <w:rsid w:val="00F22B9A"/>
    <w:rsid w:val="00F259B1"/>
    <w:rsid w:val="00F27BFE"/>
    <w:rsid w:val="00F300A3"/>
    <w:rsid w:val="00F36F59"/>
    <w:rsid w:val="00F46C09"/>
    <w:rsid w:val="00F501A9"/>
    <w:rsid w:val="00F511B5"/>
    <w:rsid w:val="00F520D0"/>
    <w:rsid w:val="00F56079"/>
    <w:rsid w:val="00F61A8E"/>
    <w:rsid w:val="00F72BDE"/>
    <w:rsid w:val="00F97C12"/>
    <w:rsid w:val="00FC49E9"/>
    <w:rsid w:val="00FC573A"/>
    <w:rsid w:val="00FD3553"/>
    <w:rsid w:val="00FE1014"/>
    <w:rsid w:val="00FE23E3"/>
    <w:rsid w:val="00FE2747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21B2368"/>
  <w15:chartTrackingRefBased/>
  <w15:docId w15:val="{3CB653DE-8C94-4532-8856-1009CD9A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19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A201A"/>
    <w:pPr>
      <w:keepNext/>
      <w:keepLines/>
      <w:numPr>
        <w:numId w:val="21"/>
      </w:numPr>
      <w:spacing w:before="240" w:after="240" w:line="240" w:lineRule="auto"/>
      <w:ind w:left="431" w:hanging="431"/>
      <w:outlineLvl w:val="0"/>
    </w:pPr>
    <w:rPr>
      <w:rFonts w:asciiTheme="majorHAnsi" w:eastAsiaTheme="majorEastAsia" w:hAnsiTheme="majorHAnsi" w:cstheme="maj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8C7"/>
    <w:pPr>
      <w:keepNext/>
      <w:keepLines/>
      <w:numPr>
        <w:ilvl w:val="1"/>
        <w:numId w:val="21"/>
      </w:numPr>
      <w:spacing w:after="120" w:line="240" w:lineRule="auto"/>
      <w:ind w:left="578" w:hanging="578"/>
      <w:jc w:val="both"/>
      <w:outlineLvl w:val="1"/>
    </w:pPr>
    <w:rPr>
      <w:rFonts w:eastAsiaTheme="majorEastAsia" w:cstheme="minorHAnsi"/>
      <w:lang w:bidi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0158"/>
    <w:pPr>
      <w:keepNext/>
      <w:keepLines/>
      <w:numPr>
        <w:ilvl w:val="2"/>
        <w:numId w:val="21"/>
      </w:numPr>
      <w:spacing w:after="120" w:line="240" w:lineRule="auto"/>
      <w:ind w:left="1004"/>
      <w:jc w:val="both"/>
      <w:outlineLvl w:val="2"/>
    </w:pPr>
    <w:rPr>
      <w:rFonts w:eastAsiaTheme="majorEastAsia" w:cstheme="minorHAnsi"/>
      <w:lang w:bidi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B1F"/>
    <w:pPr>
      <w:keepNext/>
      <w:keepLines/>
      <w:numPr>
        <w:ilvl w:val="3"/>
        <w:numId w:val="21"/>
      </w:numPr>
      <w:spacing w:after="120" w:line="240" w:lineRule="auto"/>
      <w:ind w:left="1429" w:hanging="862"/>
      <w:outlineLvl w:val="3"/>
    </w:pPr>
    <w:rPr>
      <w:rFonts w:eastAsiaTheme="majorEastAsia" w:cstheme="minorHAnsi"/>
      <w:lang w:bidi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564AE"/>
    <w:pPr>
      <w:keepNext/>
      <w:keepLines/>
      <w:numPr>
        <w:ilvl w:val="4"/>
        <w:numId w:val="2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564AE"/>
    <w:pPr>
      <w:keepNext/>
      <w:keepLines/>
      <w:numPr>
        <w:ilvl w:val="5"/>
        <w:numId w:val="2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64AE"/>
    <w:pPr>
      <w:keepNext/>
      <w:keepLines/>
      <w:numPr>
        <w:ilvl w:val="6"/>
        <w:numId w:val="2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564AE"/>
    <w:pPr>
      <w:keepNext/>
      <w:keepLines/>
      <w:numPr>
        <w:ilvl w:val="7"/>
        <w:numId w:val="2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64AE"/>
    <w:pPr>
      <w:keepNext/>
      <w:keepLines/>
      <w:numPr>
        <w:ilvl w:val="8"/>
        <w:numId w:val="2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FC6"/>
  </w:style>
  <w:style w:type="paragraph" w:styleId="Stopka">
    <w:name w:val="footer"/>
    <w:basedOn w:val="Normalny"/>
    <w:link w:val="StopkaZnak"/>
    <w:uiPriority w:val="99"/>
    <w:unhideWhenUsed/>
    <w:rsid w:val="00B3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FC6"/>
  </w:style>
  <w:style w:type="paragraph" w:styleId="Tekstdymka">
    <w:name w:val="Balloon Text"/>
    <w:basedOn w:val="Normalny"/>
    <w:link w:val="TekstdymkaZnak"/>
    <w:uiPriority w:val="99"/>
    <w:semiHidden/>
    <w:unhideWhenUsed/>
    <w:rsid w:val="00B31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FC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5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9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25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3619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A201A"/>
    <w:rPr>
      <w:rFonts w:asciiTheme="majorHAnsi" w:eastAsiaTheme="majorEastAsia" w:hAnsiTheme="majorHAnsi" w:cstheme="majorHAnsi"/>
      <w:b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017D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7D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2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2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2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2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2D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4FA0"/>
    <w:rPr>
      <w:color w:val="605E5C"/>
      <w:shd w:val="clear" w:color="auto" w:fill="E1DFDD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5500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50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semiHidden/>
    <w:rsid w:val="005500CE"/>
    <w:rPr>
      <w:vertAlign w:val="superscript"/>
    </w:rPr>
  </w:style>
  <w:style w:type="paragraph" w:styleId="Poprawka">
    <w:name w:val="Revision"/>
    <w:hidden/>
    <w:uiPriority w:val="99"/>
    <w:semiHidden/>
    <w:rsid w:val="002665A5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180158"/>
    <w:rPr>
      <w:rFonts w:eastAsiaTheme="majorEastAsia" w:cstheme="minorHAnsi"/>
      <w:lang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728C7"/>
    <w:rPr>
      <w:rFonts w:eastAsiaTheme="majorEastAsia" w:cstheme="minorHAnsi"/>
      <w:lang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44B1F"/>
    <w:rPr>
      <w:rFonts w:eastAsiaTheme="majorEastAsia" w:cstheme="minorHAnsi"/>
      <w:lang w:bidi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564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564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64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564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64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179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0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75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6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12 czerwca 2018 r.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1322EA-3947-4D90-9E57-76A2F5C8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Gierszewski</dc:creator>
  <cp:keywords/>
  <dc:description/>
  <cp:lastModifiedBy>Darek</cp:lastModifiedBy>
  <cp:revision>2</cp:revision>
  <cp:lastPrinted>2020-12-03T08:22:00Z</cp:lastPrinted>
  <dcterms:created xsi:type="dcterms:W3CDTF">2020-12-15T10:27:00Z</dcterms:created>
  <dcterms:modified xsi:type="dcterms:W3CDTF">2020-12-15T10:27:00Z</dcterms:modified>
</cp:coreProperties>
</file>